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D0E8" w14:textId="0FE593AD" w:rsidR="008F52B5" w:rsidRDefault="00E82857" w:rsidP="002A1C80">
      <w:pPr>
        <w:ind w:firstLine="0"/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755F1AA7" wp14:editId="5C8E6B75">
            <wp:extent cx="4324350" cy="6191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C80">
        <w:t xml:space="preserve">                       </w:t>
      </w:r>
    </w:p>
    <w:p w14:paraId="54B3F562" w14:textId="16D99648" w:rsidR="002A1C80" w:rsidRDefault="002A1C80" w:rsidP="002A1C80">
      <w:pPr>
        <w:ind w:firstLine="0"/>
      </w:pPr>
    </w:p>
    <w:p w14:paraId="34670E4A" w14:textId="709C0752" w:rsidR="002A1C80" w:rsidRDefault="002A1C80" w:rsidP="002A1C80">
      <w:pPr>
        <w:ind w:firstLine="0"/>
      </w:pPr>
    </w:p>
    <w:p w14:paraId="29F38588" w14:textId="77777777" w:rsidR="00E82857" w:rsidRDefault="00E82857" w:rsidP="00E82857">
      <w:pPr>
        <w:ind w:firstLine="0"/>
      </w:pPr>
      <w:r>
        <w:t>Hermed</w:t>
      </w:r>
      <w:r w:rsidR="002A1C80">
        <w:t xml:space="preserve"> indkaldes til møde </w:t>
      </w:r>
      <w:r>
        <w:t>i menighedsrådet tirsdag</w:t>
      </w:r>
      <w:r w:rsidR="002A1C80">
        <w:t xml:space="preserve"> </w:t>
      </w:r>
      <w:r w:rsidR="002A1C80" w:rsidRPr="00F03D0C">
        <w:rPr>
          <w:b/>
          <w:bCs/>
        </w:rPr>
        <w:t xml:space="preserve">d. </w:t>
      </w:r>
      <w:r w:rsidRPr="00F03D0C">
        <w:rPr>
          <w:b/>
          <w:bCs/>
        </w:rPr>
        <w:t>02.02.2021</w:t>
      </w:r>
      <w:r w:rsidR="002A1C80" w:rsidRPr="00F03D0C">
        <w:rPr>
          <w:b/>
          <w:bCs/>
        </w:rPr>
        <w:t>, kl. 18.00</w:t>
      </w:r>
      <w:r w:rsidR="002A1C80">
        <w:t xml:space="preserve"> på Dalgaard</w:t>
      </w:r>
      <w:r>
        <w:t>, med spisning efterfølgende.</w:t>
      </w:r>
    </w:p>
    <w:p w14:paraId="5434A956" w14:textId="77777777" w:rsidR="00E82857" w:rsidRDefault="00E82857" w:rsidP="00E82857">
      <w:pPr>
        <w:ind w:firstLine="0"/>
      </w:pPr>
    </w:p>
    <w:p w14:paraId="49D7A1E4" w14:textId="32170DA7" w:rsidR="00E82857" w:rsidRDefault="00E82857" w:rsidP="00E82857">
      <w:pPr>
        <w:ind w:firstLine="0"/>
      </w:pPr>
      <w:r>
        <w:t>Rådet:</w:t>
      </w:r>
    </w:p>
    <w:p w14:paraId="39737BE9" w14:textId="77777777" w:rsidR="00F03D0C" w:rsidRDefault="00F03D0C" w:rsidP="00E82857">
      <w:pPr>
        <w:ind w:firstLine="0"/>
      </w:pPr>
    </w:p>
    <w:p w14:paraId="330E0D67" w14:textId="202DBB70" w:rsidR="00E82857" w:rsidRDefault="00E82857" w:rsidP="00E82857">
      <w:pPr>
        <w:ind w:firstLine="0"/>
      </w:pPr>
      <w:r>
        <w:t>Peter Wagner Mollerup</w:t>
      </w:r>
      <w:r w:rsidR="00F03D0C">
        <w:t xml:space="preserve"> (PWM)</w:t>
      </w:r>
      <w:r>
        <w:t>, formand, kontaktperson</w:t>
      </w:r>
    </w:p>
    <w:p w14:paraId="5041EFB2" w14:textId="605E0FB5" w:rsidR="00E82857" w:rsidRDefault="00E82857" w:rsidP="00E82857">
      <w:pPr>
        <w:ind w:firstLine="0"/>
      </w:pPr>
      <w:r>
        <w:t>Allan Lau</w:t>
      </w:r>
      <w:r w:rsidR="00F03D0C">
        <w:t xml:space="preserve"> (AL)</w:t>
      </w:r>
      <w:r>
        <w:t>, næstformand, formand for præstegårdsudvalget</w:t>
      </w:r>
    </w:p>
    <w:p w14:paraId="3B6003BE" w14:textId="2FCA2838" w:rsidR="00A07EE1" w:rsidRDefault="00A07EE1" w:rsidP="00E82857">
      <w:pPr>
        <w:ind w:firstLine="0"/>
      </w:pPr>
      <w:r>
        <w:t>Niels Uffe Jørgensen</w:t>
      </w:r>
      <w:r w:rsidR="00F03D0C">
        <w:t xml:space="preserve"> (NUJ)</w:t>
      </w:r>
      <w:r>
        <w:t>, formand for kirkegårdsudvalg og byggeudvalget</w:t>
      </w:r>
    </w:p>
    <w:p w14:paraId="4955F726" w14:textId="5D20BD8A" w:rsidR="00E82857" w:rsidRDefault="00E82857" w:rsidP="00E82857">
      <w:pPr>
        <w:ind w:firstLine="0"/>
      </w:pPr>
      <w:r>
        <w:t>Børge Thomsen</w:t>
      </w:r>
      <w:r w:rsidR="00F03D0C">
        <w:t xml:space="preserve"> (BT)</w:t>
      </w:r>
      <w:r>
        <w:t>, kirkeværge</w:t>
      </w:r>
    </w:p>
    <w:p w14:paraId="3CC63437" w14:textId="2D7F68BF" w:rsidR="00E82857" w:rsidRDefault="00E82857" w:rsidP="00E82857">
      <w:pPr>
        <w:ind w:firstLine="0"/>
      </w:pPr>
      <w:r>
        <w:t>Erik Rahn</w:t>
      </w:r>
      <w:r w:rsidR="00F03D0C">
        <w:t xml:space="preserve"> (ER)</w:t>
      </w:r>
      <w:r>
        <w:t>, kasserer</w:t>
      </w:r>
    </w:p>
    <w:p w14:paraId="49B91AFC" w14:textId="26ED518D" w:rsidR="00E82857" w:rsidRDefault="00E82857" w:rsidP="00E82857">
      <w:pPr>
        <w:ind w:firstLine="0"/>
      </w:pPr>
      <w:r>
        <w:t>Anne Kathrine Rafn Hauge</w:t>
      </w:r>
      <w:r w:rsidR="00F03D0C">
        <w:t xml:space="preserve"> (AK)</w:t>
      </w:r>
      <w:r>
        <w:t>, sognepræst, sekretær</w:t>
      </w:r>
    </w:p>
    <w:p w14:paraId="39141088" w14:textId="068F3A07" w:rsidR="00E82857" w:rsidRDefault="00E82857" w:rsidP="00E82857">
      <w:pPr>
        <w:ind w:firstLine="0"/>
      </w:pPr>
      <w:r>
        <w:t>Karin Nebel</w:t>
      </w:r>
      <w:r w:rsidR="00F03D0C">
        <w:t xml:space="preserve"> (KN)</w:t>
      </w:r>
      <w:r>
        <w:t>, sognepræst, sekretær</w:t>
      </w:r>
    </w:p>
    <w:p w14:paraId="79701EF4" w14:textId="7BC0EFAB" w:rsidR="00A07EE1" w:rsidRDefault="00A07EE1" w:rsidP="00E82857">
      <w:pPr>
        <w:ind w:firstLine="0"/>
      </w:pPr>
      <w:r>
        <w:t>Hans Henriksen</w:t>
      </w:r>
      <w:r w:rsidR="00F03D0C">
        <w:t xml:space="preserve"> (HH)</w:t>
      </w:r>
      <w:r>
        <w:t>, kirkesanger, medarbejderrepræsentant</w:t>
      </w:r>
    </w:p>
    <w:p w14:paraId="2CD1B7D9" w14:textId="30D6BCC1" w:rsidR="002A1C80" w:rsidRDefault="00E82857" w:rsidP="00E82857">
      <w:pPr>
        <w:ind w:firstLine="0"/>
      </w:pPr>
      <w:r>
        <w:t xml:space="preserve"> </w:t>
      </w:r>
    </w:p>
    <w:p w14:paraId="207C1A71" w14:textId="77777777" w:rsidR="00D942CC" w:rsidRDefault="00F03D0C" w:rsidP="002A1C80">
      <w:pPr>
        <w:ind w:firstLine="0"/>
        <w:rPr>
          <w:b/>
          <w:bCs/>
        </w:rPr>
      </w:pPr>
      <w:r w:rsidRPr="00F03D0C">
        <w:rPr>
          <w:b/>
          <w:bCs/>
        </w:rPr>
        <w:t>Dagsorden:</w:t>
      </w:r>
      <w:r w:rsidR="00D942CC">
        <w:rPr>
          <w:b/>
          <w:bCs/>
        </w:rPr>
        <w:t xml:space="preserve"> </w:t>
      </w:r>
    </w:p>
    <w:p w14:paraId="42DA65BE" w14:textId="1BF22113" w:rsidR="002A1C80" w:rsidRPr="00D942CC" w:rsidRDefault="00D942CC" w:rsidP="002A1C80">
      <w:pPr>
        <w:ind w:firstLine="0"/>
      </w:pPr>
      <w:r w:rsidRPr="00D942CC">
        <w:t>Møde indledes under normale omstændigheder med fællessang,</w:t>
      </w:r>
      <w:r w:rsidR="00B25786">
        <w:t xml:space="preserve"> </w:t>
      </w:r>
      <w:r w:rsidRPr="00D942CC">
        <w:t>men her afventes ophør af restriktioner.</w:t>
      </w:r>
    </w:p>
    <w:p w14:paraId="3545AB22" w14:textId="4CC30B0C" w:rsidR="00F03D0C" w:rsidRDefault="00F03D0C" w:rsidP="002A1C80">
      <w:pPr>
        <w:ind w:firstLine="0"/>
        <w:rPr>
          <w:b/>
          <w:bCs/>
        </w:rPr>
      </w:pPr>
    </w:p>
    <w:p w14:paraId="718BA113" w14:textId="0A856526" w:rsidR="00F03D0C" w:rsidRDefault="00F03D0C" w:rsidP="00F03D0C">
      <w:pPr>
        <w:pStyle w:val="Listeafsnit"/>
        <w:numPr>
          <w:ilvl w:val="0"/>
          <w:numId w:val="2"/>
        </w:numPr>
      </w:pPr>
      <w:r>
        <w:t>Referat fra sidst</w:t>
      </w:r>
    </w:p>
    <w:p w14:paraId="3A861827" w14:textId="667A16CA" w:rsidR="00F03D0C" w:rsidRDefault="00F03D0C" w:rsidP="00F03D0C">
      <w:pPr>
        <w:pStyle w:val="Listeafsnit"/>
        <w:numPr>
          <w:ilvl w:val="0"/>
          <w:numId w:val="2"/>
        </w:numPr>
      </w:pPr>
      <w:r>
        <w:t>Status byggeudvalget/præstegård (NUJ)</w:t>
      </w:r>
    </w:p>
    <w:p w14:paraId="74C91EB8" w14:textId="0B3076EE" w:rsidR="00330FDE" w:rsidRDefault="00330FDE" w:rsidP="00F03D0C">
      <w:pPr>
        <w:pStyle w:val="Listeafsnit"/>
        <w:numPr>
          <w:ilvl w:val="0"/>
          <w:numId w:val="2"/>
        </w:numPr>
      </w:pPr>
      <w:r>
        <w:t>Status nøgler (BT)</w:t>
      </w:r>
    </w:p>
    <w:p w14:paraId="5D4F36B1" w14:textId="43DC9635" w:rsidR="00323858" w:rsidRDefault="00323858" w:rsidP="00F03D0C">
      <w:pPr>
        <w:pStyle w:val="Listeafsnit"/>
        <w:numPr>
          <w:ilvl w:val="0"/>
          <w:numId w:val="2"/>
        </w:numPr>
      </w:pPr>
      <w:r>
        <w:t>Status kasserer (ER)</w:t>
      </w:r>
    </w:p>
    <w:p w14:paraId="2317307E" w14:textId="3C6E291A" w:rsidR="00D942CC" w:rsidRDefault="00D942CC" w:rsidP="00F03D0C">
      <w:pPr>
        <w:pStyle w:val="Listeafsnit"/>
        <w:numPr>
          <w:ilvl w:val="0"/>
          <w:numId w:val="2"/>
        </w:numPr>
      </w:pPr>
      <w:r>
        <w:t>Status på Anne Viums udviklingsplaner (PWM)</w:t>
      </w:r>
    </w:p>
    <w:p w14:paraId="389FA696" w14:textId="12A8A850" w:rsidR="00D942CC" w:rsidRDefault="00D942CC" w:rsidP="00F03D0C">
      <w:pPr>
        <w:pStyle w:val="Listeafsnit"/>
        <w:numPr>
          <w:ilvl w:val="0"/>
          <w:numId w:val="2"/>
        </w:numPr>
      </w:pPr>
      <w:r>
        <w:t>Hjertestarter (NUJ)</w:t>
      </w:r>
    </w:p>
    <w:p w14:paraId="735429DD" w14:textId="49CCCBD7" w:rsidR="00330FDE" w:rsidRDefault="00330FDE" w:rsidP="00F03D0C">
      <w:pPr>
        <w:pStyle w:val="Listeafsnit"/>
        <w:numPr>
          <w:ilvl w:val="0"/>
          <w:numId w:val="2"/>
        </w:numPr>
      </w:pPr>
      <w:r>
        <w:t>Køb af ny traktor (BT)</w:t>
      </w:r>
    </w:p>
    <w:p w14:paraId="50B4CFF8" w14:textId="29B2BC7E" w:rsidR="00330FDE" w:rsidRDefault="00330FDE" w:rsidP="00F03D0C">
      <w:pPr>
        <w:pStyle w:val="Listeafsnit"/>
        <w:numPr>
          <w:ilvl w:val="0"/>
          <w:numId w:val="2"/>
        </w:numPr>
      </w:pPr>
      <w:r>
        <w:t>Kirke</w:t>
      </w:r>
      <w:r w:rsidR="00D942CC">
        <w:t>jord, mulighed for solceller (PWM)</w:t>
      </w:r>
    </w:p>
    <w:p w14:paraId="48F5FFE5" w14:textId="6567B976" w:rsidR="00B25786" w:rsidRDefault="00B25786" w:rsidP="00F03D0C">
      <w:pPr>
        <w:pStyle w:val="Listeafsnit"/>
        <w:numPr>
          <w:ilvl w:val="0"/>
          <w:numId w:val="2"/>
        </w:numPr>
      </w:pPr>
      <w:r>
        <w:t>Nyt fra:</w:t>
      </w:r>
    </w:p>
    <w:p w14:paraId="5742E02C" w14:textId="653FB8D6" w:rsidR="00B25786" w:rsidRDefault="00B25786" w:rsidP="00B25786">
      <w:pPr>
        <w:pStyle w:val="Listeafsnit"/>
        <w:numPr>
          <w:ilvl w:val="0"/>
          <w:numId w:val="3"/>
        </w:numPr>
      </w:pPr>
      <w:r>
        <w:t>Kirkegårdsudvalget</w:t>
      </w:r>
    </w:p>
    <w:p w14:paraId="58A2E8BF" w14:textId="3F87F82E" w:rsidR="00B25786" w:rsidRDefault="00B25786" w:rsidP="00B25786">
      <w:pPr>
        <w:pStyle w:val="Listeafsnit"/>
        <w:numPr>
          <w:ilvl w:val="0"/>
          <w:numId w:val="3"/>
        </w:numPr>
      </w:pPr>
      <w:r>
        <w:t>Præstegårdsudvalget</w:t>
      </w:r>
    </w:p>
    <w:p w14:paraId="5E48C996" w14:textId="007B3A7C" w:rsidR="00B25786" w:rsidRDefault="0C9ABE5B" w:rsidP="00B25786">
      <w:pPr>
        <w:pStyle w:val="Listeafsnit"/>
        <w:numPr>
          <w:ilvl w:val="0"/>
          <w:numId w:val="3"/>
        </w:numPr>
      </w:pPr>
      <w:r>
        <w:t>Aktivitetsudvalget</w:t>
      </w:r>
    </w:p>
    <w:p w14:paraId="169D69A8" w14:textId="739A8BDD" w:rsidR="0C9ABE5B" w:rsidRDefault="0C9ABE5B" w:rsidP="0C9ABE5B">
      <w:pPr>
        <w:pStyle w:val="Listeafsnit"/>
        <w:numPr>
          <w:ilvl w:val="0"/>
          <w:numId w:val="3"/>
        </w:numPr>
      </w:pPr>
      <w:r>
        <w:t>Præsterne - ekstra konfirmationsdatoer 28+29/8 2021</w:t>
      </w:r>
    </w:p>
    <w:p w14:paraId="47F5C583" w14:textId="0B754AD5" w:rsidR="00D942CC" w:rsidRDefault="00B25786" w:rsidP="00F03D0C">
      <w:pPr>
        <w:pStyle w:val="Listeafsnit"/>
        <w:numPr>
          <w:ilvl w:val="0"/>
          <w:numId w:val="2"/>
        </w:numPr>
      </w:pPr>
      <w:r>
        <w:t>Evt.</w:t>
      </w:r>
    </w:p>
    <w:p w14:paraId="2DC47DA2" w14:textId="202C1F05" w:rsidR="00B25786" w:rsidRDefault="00B25786" w:rsidP="00F03D0C">
      <w:pPr>
        <w:pStyle w:val="Listeafsnit"/>
        <w:numPr>
          <w:ilvl w:val="0"/>
          <w:numId w:val="2"/>
        </w:numPr>
      </w:pPr>
      <w:r>
        <w:t>Afventende punkter</w:t>
      </w:r>
    </w:p>
    <w:p w14:paraId="0E1FB864" w14:textId="69B84A32" w:rsidR="00B25786" w:rsidRDefault="00B25786" w:rsidP="00B25786">
      <w:pPr>
        <w:pStyle w:val="Listeafsnit"/>
        <w:numPr>
          <w:ilvl w:val="0"/>
          <w:numId w:val="3"/>
        </w:numPr>
      </w:pPr>
      <w:r>
        <w:t>Generelle vedtægter (ER), budget 2021 (Dorrit), opdatere Skovbo data (BT/Dorrit)</w:t>
      </w:r>
    </w:p>
    <w:p w14:paraId="7CDF82EA" w14:textId="5F4375EB" w:rsidR="00B25786" w:rsidRDefault="00B25786" w:rsidP="00F03D0C">
      <w:pPr>
        <w:pStyle w:val="Listeafsnit"/>
        <w:numPr>
          <w:ilvl w:val="0"/>
          <w:numId w:val="2"/>
        </w:numPr>
      </w:pPr>
      <w:r>
        <w:t>Næste møde: 02.03.2021, kl. 17.30 på Dalgaard</w:t>
      </w:r>
    </w:p>
    <w:p w14:paraId="3A0F973B" w14:textId="57BEADC1" w:rsidR="00B25786" w:rsidRDefault="00B25786" w:rsidP="00F03D0C">
      <w:pPr>
        <w:pStyle w:val="Listeafsnit"/>
        <w:numPr>
          <w:ilvl w:val="0"/>
          <w:numId w:val="2"/>
        </w:numPr>
      </w:pPr>
      <w:r>
        <w:t>Lukket punkt</w:t>
      </w:r>
    </w:p>
    <w:p w14:paraId="040E1DE6" w14:textId="2C9DA2F3" w:rsidR="00B25786" w:rsidRDefault="00B25786" w:rsidP="00B25786">
      <w:pPr>
        <w:ind w:firstLine="0"/>
      </w:pPr>
    </w:p>
    <w:p w14:paraId="36810611" w14:textId="4FB47390" w:rsidR="00B25786" w:rsidRDefault="00B25786" w:rsidP="00B25786">
      <w:pPr>
        <w:ind w:firstLine="0"/>
      </w:pPr>
      <w:r>
        <w:t xml:space="preserve">Mødet afsluttes under normale omstændigheder med fællessang og et </w:t>
      </w:r>
      <w:r w:rsidR="0016234D">
        <w:t>fadervor, men her afventes ophør af restriktioner.</w:t>
      </w:r>
    </w:p>
    <w:p w14:paraId="58C24C61" w14:textId="30F902C0" w:rsidR="00323858" w:rsidRDefault="00323858" w:rsidP="00B25786">
      <w:pPr>
        <w:ind w:firstLine="0"/>
      </w:pPr>
    </w:p>
    <w:p w14:paraId="7B411786" w14:textId="77777777" w:rsidR="00323858" w:rsidRDefault="00323858" w:rsidP="00B25786">
      <w:pPr>
        <w:ind w:firstLine="0"/>
      </w:pPr>
    </w:p>
    <w:p w14:paraId="5BEB4D99" w14:textId="553206F0" w:rsidR="00323858" w:rsidRDefault="00323858" w:rsidP="00B25786">
      <w:pPr>
        <w:ind w:firstLine="0"/>
      </w:pPr>
      <w:r>
        <w:t>Langtved d. 24.01.2021</w:t>
      </w:r>
    </w:p>
    <w:p w14:paraId="450FF9D2" w14:textId="77777777" w:rsidR="00323858" w:rsidRDefault="00323858" w:rsidP="00B25786">
      <w:pPr>
        <w:ind w:firstLine="0"/>
      </w:pPr>
    </w:p>
    <w:p w14:paraId="35718FE4" w14:textId="5FAE8422" w:rsidR="00323858" w:rsidRDefault="00323858" w:rsidP="00B25786">
      <w:pPr>
        <w:ind w:firstLine="0"/>
      </w:pPr>
      <w:r>
        <w:t>Peter Wagner Mollerup</w:t>
      </w:r>
    </w:p>
    <w:p w14:paraId="320FA5C9" w14:textId="48053611" w:rsidR="00323858" w:rsidRDefault="00323858" w:rsidP="00B25786">
      <w:pPr>
        <w:ind w:firstLine="0"/>
      </w:pPr>
      <w:r>
        <w:t>Formand</w:t>
      </w:r>
    </w:p>
    <w:p w14:paraId="0AF7FB2D" w14:textId="232142EF" w:rsidR="0021531B" w:rsidRDefault="0021531B" w:rsidP="00B25786">
      <w:pPr>
        <w:ind w:firstLine="0"/>
      </w:pPr>
    </w:p>
    <w:p w14:paraId="4E119BBF" w14:textId="3B780694" w:rsidR="0021531B" w:rsidRDefault="0021531B" w:rsidP="00B25786">
      <w:pPr>
        <w:ind w:firstLine="0"/>
      </w:pPr>
    </w:p>
    <w:p w14:paraId="06A12486" w14:textId="21853CBA" w:rsidR="0021531B" w:rsidRDefault="0021531B" w:rsidP="00B25786">
      <w:pPr>
        <w:ind w:firstLine="0"/>
      </w:pPr>
    </w:p>
    <w:p w14:paraId="0F77615F" w14:textId="4335DD37" w:rsidR="0021531B" w:rsidRDefault="0021531B" w:rsidP="00B25786">
      <w:pPr>
        <w:ind w:firstLine="0"/>
      </w:pPr>
    </w:p>
    <w:p w14:paraId="32CDE88C" w14:textId="77777777" w:rsidR="00237F39" w:rsidRPr="002E57FA" w:rsidRDefault="00237F39" w:rsidP="00237F39">
      <w:pPr>
        <w:ind w:firstLine="0"/>
        <w:rPr>
          <w:b/>
        </w:rPr>
      </w:pPr>
      <w:r w:rsidRPr="002E57FA">
        <w:rPr>
          <w:b/>
        </w:rPr>
        <w:t xml:space="preserve">1 - </w:t>
      </w:r>
      <w:r w:rsidR="0021531B" w:rsidRPr="002E57FA">
        <w:rPr>
          <w:b/>
        </w:rPr>
        <w:t>Referat fra sidst</w:t>
      </w:r>
    </w:p>
    <w:p w14:paraId="70AF01CF" w14:textId="1104D48C" w:rsidR="00237F39" w:rsidRDefault="00733472" w:rsidP="00237F39">
      <w:pPr>
        <w:ind w:firstLine="0"/>
      </w:pPr>
      <w:r>
        <w:t>Godkendt</w:t>
      </w:r>
    </w:p>
    <w:p w14:paraId="6B2007A7" w14:textId="77777777" w:rsidR="00237F39" w:rsidRDefault="00237F39" w:rsidP="00237F39">
      <w:pPr>
        <w:ind w:firstLine="0"/>
      </w:pPr>
    </w:p>
    <w:p w14:paraId="5EA29786" w14:textId="04E548A1" w:rsidR="0021531B" w:rsidRPr="00733472" w:rsidRDefault="00237F39" w:rsidP="00237F39">
      <w:pPr>
        <w:ind w:firstLine="0"/>
        <w:rPr>
          <w:b/>
        </w:rPr>
      </w:pPr>
      <w:r w:rsidRPr="00733472">
        <w:rPr>
          <w:b/>
        </w:rPr>
        <w:t xml:space="preserve">2 - </w:t>
      </w:r>
      <w:r w:rsidR="0021531B" w:rsidRPr="00733472">
        <w:rPr>
          <w:b/>
        </w:rPr>
        <w:t>Status byggeudvalget/præstegård (NUJ)</w:t>
      </w:r>
    </w:p>
    <w:p w14:paraId="7CC175B1" w14:textId="76132581" w:rsidR="00237F39" w:rsidRDefault="007B3799" w:rsidP="00237F39">
      <w:pPr>
        <w:ind w:firstLine="0"/>
      </w:pPr>
      <w:r>
        <w:t xml:space="preserve">- skitseforslag sendt til MR + provstiudvalget. </w:t>
      </w:r>
      <w:r w:rsidR="00341D1A">
        <w:t>Sendes herefter til licitation</w:t>
      </w:r>
      <w:r w:rsidR="00ED0100">
        <w:t xml:space="preserve"> medio februar</w:t>
      </w:r>
      <w:r w:rsidR="00341D1A">
        <w:t>. Der er desværre forsinkelse på nedbrydningen (kan først gå i gang uge 16</w:t>
      </w:r>
      <w:r w:rsidR="00A54FB2">
        <w:t>, hvilket forsinker projektet.) Ny forventet slutdato medio januar.</w:t>
      </w:r>
    </w:p>
    <w:p w14:paraId="0FED561D" w14:textId="3485C3C8" w:rsidR="009F7763" w:rsidRDefault="00866804" w:rsidP="00237F39">
      <w:pPr>
        <w:ind w:firstLine="0"/>
      </w:pPr>
      <w:r>
        <w:t>Aftale med hoved</w:t>
      </w:r>
      <w:r w:rsidR="002912A8">
        <w:t>entreprenør</w:t>
      </w:r>
      <w:r>
        <w:t xml:space="preserve"> forventes indgået </w:t>
      </w:r>
      <w:r w:rsidR="009C7390">
        <w:t>medio marts.</w:t>
      </w:r>
    </w:p>
    <w:p w14:paraId="12EAD737" w14:textId="77777777" w:rsidR="00733472" w:rsidRDefault="00733472" w:rsidP="00237F39">
      <w:pPr>
        <w:ind w:firstLine="0"/>
      </w:pPr>
    </w:p>
    <w:p w14:paraId="1E9BDC1A" w14:textId="560FBE07" w:rsidR="0021531B" w:rsidRPr="009C7390" w:rsidRDefault="00237F39" w:rsidP="00237F39">
      <w:pPr>
        <w:ind w:firstLine="0"/>
        <w:rPr>
          <w:b/>
        </w:rPr>
      </w:pPr>
      <w:r w:rsidRPr="009C7390">
        <w:rPr>
          <w:b/>
        </w:rPr>
        <w:t xml:space="preserve">3 </w:t>
      </w:r>
      <w:r w:rsidR="009C7390">
        <w:rPr>
          <w:b/>
        </w:rPr>
        <w:t>–</w:t>
      </w:r>
      <w:r w:rsidRPr="009C7390">
        <w:rPr>
          <w:b/>
        </w:rPr>
        <w:t xml:space="preserve"> </w:t>
      </w:r>
      <w:r w:rsidR="0021531B" w:rsidRPr="009C7390">
        <w:rPr>
          <w:b/>
        </w:rPr>
        <w:t>Status nøgler (BT)</w:t>
      </w:r>
    </w:p>
    <w:p w14:paraId="4EB4EBDF" w14:textId="3D8FC343" w:rsidR="009C7390" w:rsidRDefault="009C7390" w:rsidP="00237F39">
      <w:pPr>
        <w:ind w:left="360" w:firstLine="0"/>
      </w:pPr>
      <w:r>
        <w:t>Der er gjort rede for 18 ud af 19 A nøgler</w:t>
      </w:r>
      <w:r w:rsidR="003F66F3">
        <w:t xml:space="preserve"> og mangler kun enkelte af B+C. Nøglesystemet bibeholdes, og der laves evt. ekstra B-nøgler.</w:t>
      </w:r>
      <w:r w:rsidR="00891C00">
        <w:t xml:space="preserve"> </w:t>
      </w:r>
      <w:r w:rsidR="00DE71DC">
        <w:t>Der arbejdes videre med det.</w:t>
      </w:r>
      <w:r w:rsidR="00AC5092">
        <w:t xml:space="preserve"> Kirkekontoret skal som udgangs</w:t>
      </w:r>
      <w:r w:rsidR="00390001">
        <w:t xml:space="preserve">punkt kun </w:t>
      </w:r>
      <w:r w:rsidR="00C04759">
        <w:t>kunne åbnes af kordegn og præster.</w:t>
      </w:r>
    </w:p>
    <w:p w14:paraId="1D913CE6" w14:textId="77777777" w:rsidR="003F66F3" w:rsidRDefault="003F66F3" w:rsidP="00237F39">
      <w:pPr>
        <w:ind w:left="360" w:firstLine="0"/>
      </w:pPr>
    </w:p>
    <w:p w14:paraId="5C57A4EA" w14:textId="24CD027C" w:rsidR="0021531B" w:rsidRPr="005B2C1A" w:rsidRDefault="00237F39" w:rsidP="00237F39">
      <w:pPr>
        <w:ind w:firstLine="0"/>
        <w:rPr>
          <w:b/>
        </w:rPr>
      </w:pPr>
      <w:r w:rsidRPr="005B2C1A">
        <w:rPr>
          <w:b/>
        </w:rPr>
        <w:t xml:space="preserve">4 - </w:t>
      </w:r>
      <w:r w:rsidR="0021531B" w:rsidRPr="005B2C1A">
        <w:rPr>
          <w:b/>
        </w:rPr>
        <w:t>Status kasserer (ER)</w:t>
      </w:r>
    </w:p>
    <w:p w14:paraId="1A652B89" w14:textId="40BEC89B" w:rsidR="00237F39" w:rsidRDefault="00D47BD6" w:rsidP="00237F39">
      <w:pPr>
        <w:ind w:left="360" w:firstLine="0"/>
      </w:pPr>
      <w:r>
        <w:t>- kommer under det lukkede punkt</w:t>
      </w:r>
      <w:r w:rsidR="003B559C">
        <w:t xml:space="preserve">. </w:t>
      </w:r>
    </w:p>
    <w:p w14:paraId="7EFBF356" w14:textId="400DEE1C" w:rsidR="00D47BD6" w:rsidRDefault="00D47BD6" w:rsidP="00237F39">
      <w:pPr>
        <w:ind w:left="360" w:firstLine="0"/>
      </w:pPr>
    </w:p>
    <w:p w14:paraId="295E8C30" w14:textId="5588497E" w:rsidR="0021531B" w:rsidRPr="00D47BD6" w:rsidRDefault="00237F39" w:rsidP="00237F39">
      <w:pPr>
        <w:ind w:firstLine="0"/>
        <w:rPr>
          <w:b/>
        </w:rPr>
      </w:pPr>
      <w:r w:rsidRPr="00D47BD6">
        <w:rPr>
          <w:b/>
        </w:rPr>
        <w:t xml:space="preserve">5 - </w:t>
      </w:r>
      <w:r w:rsidR="0021531B" w:rsidRPr="00D47BD6">
        <w:rPr>
          <w:b/>
        </w:rPr>
        <w:t>Status på Anne Viums udviklingsplaner (PWM)</w:t>
      </w:r>
    </w:p>
    <w:p w14:paraId="6BDA3019" w14:textId="2FDEDB65" w:rsidR="00237F39" w:rsidRDefault="00102CCC" w:rsidP="00237F39">
      <w:pPr>
        <w:ind w:left="360" w:firstLine="0"/>
      </w:pPr>
      <w:r>
        <w:t>- sendt ud til MR. Kirkegårdsudvalget arbejder videre med sagen.</w:t>
      </w:r>
    </w:p>
    <w:p w14:paraId="16CD21E9" w14:textId="77777777" w:rsidR="00D47BD6" w:rsidRDefault="00D47BD6" w:rsidP="00237F39">
      <w:pPr>
        <w:ind w:firstLine="0"/>
      </w:pPr>
    </w:p>
    <w:p w14:paraId="2B34C57C" w14:textId="569AA60F" w:rsidR="0021531B" w:rsidRPr="0049138E" w:rsidRDefault="00237F39" w:rsidP="00237F39">
      <w:pPr>
        <w:ind w:firstLine="0"/>
        <w:rPr>
          <w:b/>
        </w:rPr>
      </w:pPr>
      <w:r w:rsidRPr="0049138E">
        <w:rPr>
          <w:b/>
        </w:rPr>
        <w:t xml:space="preserve">6 - </w:t>
      </w:r>
      <w:r w:rsidR="0021531B" w:rsidRPr="0049138E">
        <w:rPr>
          <w:b/>
        </w:rPr>
        <w:t>Hjertestarter (NUJ)</w:t>
      </w:r>
    </w:p>
    <w:p w14:paraId="2D4802C4" w14:textId="0CED2452" w:rsidR="00237F39" w:rsidRDefault="0060369D" w:rsidP="00237F39">
      <w:pPr>
        <w:ind w:firstLine="0"/>
      </w:pPr>
      <w:r>
        <w:t>- forslag om hjertestarter indkøbt af Flødstrup landsbyråd</w:t>
      </w:r>
      <w:r w:rsidR="00837FB3">
        <w:t xml:space="preserve"> sættes op ved graverhuset</w:t>
      </w:r>
      <w:r>
        <w:t xml:space="preserve">. </w:t>
      </w:r>
      <w:proofErr w:type="spellStart"/>
      <w:r w:rsidR="00B0373D">
        <w:t>Bylauget</w:t>
      </w:r>
      <w:proofErr w:type="spellEnd"/>
      <w:r>
        <w:t xml:space="preserve"> står</w:t>
      </w:r>
      <w:r w:rsidR="00837FB3">
        <w:t xml:space="preserve"> for driften</w:t>
      </w:r>
      <w:r w:rsidR="00D96AB3">
        <w:t>, vi sørger for strømmen.</w:t>
      </w:r>
      <w:r w:rsidR="00E97C79">
        <w:t xml:space="preserve"> </w:t>
      </w:r>
      <w:r w:rsidR="00896FF5">
        <w:t>Godkendt</w:t>
      </w:r>
      <w:r w:rsidR="00414363">
        <w:t xml:space="preserve">. </w:t>
      </w:r>
    </w:p>
    <w:p w14:paraId="2977BE56" w14:textId="77777777" w:rsidR="0049138E" w:rsidRDefault="0049138E" w:rsidP="00237F39">
      <w:pPr>
        <w:ind w:firstLine="0"/>
      </w:pPr>
    </w:p>
    <w:p w14:paraId="2288FACB" w14:textId="45B77106" w:rsidR="0021531B" w:rsidRPr="007333D3" w:rsidRDefault="00237F39" w:rsidP="00237F39">
      <w:pPr>
        <w:ind w:firstLine="0"/>
        <w:rPr>
          <w:b/>
        </w:rPr>
      </w:pPr>
      <w:r w:rsidRPr="007333D3">
        <w:rPr>
          <w:b/>
        </w:rPr>
        <w:t xml:space="preserve">7 - </w:t>
      </w:r>
      <w:r w:rsidR="0021531B" w:rsidRPr="007333D3">
        <w:rPr>
          <w:b/>
        </w:rPr>
        <w:t>Køb af ny traktor (BT)</w:t>
      </w:r>
    </w:p>
    <w:p w14:paraId="1BED58B7" w14:textId="7C05F992" w:rsidR="00237F39" w:rsidRDefault="007333D3" w:rsidP="00237F39">
      <w:pPr>
        <w:ind w:firstLine="0"/>
      </w:pPr>
      <w:r>
        <w:t>-</w:t>
      </w:r>
      <w:r w:rsidR="00BB59B4">
        <w:t xml:space="preserve"> der er indhentet tilbud</w:t>
      </w:r>
      <w:r w:rsidR="000F3C4B">
        <w:t xml:space="preserve"> </w:t>
      </w:r>
      <w:proofErr w:type="spellStart"/>
      <w:r w:rsidR="00A95496">
        <w:t>ca</w:t>
      </w:r>
      <w:proofErr w:type="spellEnd"/>
      <w:r w:rsidR="00A95496">
        <w:t xml:space="preserve"> kr. 145.000 </w:t>
      </w:r>
      <w:r w:rsidR="000F3C4B">
        <w:t>og graverne har været ude at afprøve. Kirkeværgen anbefaler indkøb</w:t>
      </w:r>
      <w:r w:rsidR="004D19CE">
        <w:t xml:space="preserve">, og MR </w:t>
      </w:r>
      <w:r w:rsidR="00ED5760">
        <w:t>giver accept af indkøb</w:t>
      </w:r>
      <w:r w:rsidR="000D05E7">
        <w:t>.</w:t>
      </w:r>
      <w:r w:rsidR="00E35DD0">
        <w:t xml:space="preserve"> </w:t>
      </w:r>
      <w:r w:rsidR="00E1497D">
        <w:t>Provstiet skal også have besked til deres oversigt.</w:t>
      </w:r>
    </w:p>
    <w:p w14:paraId="522240FB" w14:textId="77777777" w:rsidR="007333D3" w:rsidRDefault="007333D3" w:rsidP="00237F39">
      <w:pPr>
        <w:ind w:firstLine="0"/>
      </w:pPr>
    </w:p>
    <w:p w14:paraId="7C0A01ED" w14:textId="5028C9E9" w:rsidR="0021531B" w:rsidRPr="00C008C6" w:rsidRDefault="00237F39" w:rsidP="00237F39">
      <w:pPr>
        <w:ind w:firstLine="0"/>
        <w:rPr>
          <w:b/>
        </w:rPr>
      </w:pPr>
      <w:r w:rsidRPr="00C008C6">
        <w:rPr>
          <w:b/>
        </w:rPr>
        <w:t xml:space="preserve">8 - </w:t>
      </w:r>
      <w:r w:rsidR="0021531B" w:rsidRPr="00C008C6">
        <w:rPr>
          <w:b/>
        </w:rPr>
        <w:t>Kirkejord, mulighed for solceller (PWM)</w:t>
      </w:r>
    </w:p>
    <w:p w14:paraId="374A0709" w14:textId="1BD054D6" w:rsidR="00237F39" w:rsidRDefault="003B559C" w:rsidP="00237F39">
      <w:pPr>
        <w:ind w:firstLine="0"/>
      </w:pPr>
      <w:r>
        <w:t xml:space="preserve">- </w:t>
      </w:r>
      <w:r w:rsidR="005B1BDF">
        <w:t>der har været en henvendelse fra provstiet – præstegårdsudvalget ser på sagen</w:t>
      </w:r>
      <w:r w:rsidR="00D524D4">
        <w:t>.</w:t>
      </w:r>
    </w:p>
    <w:p w14:paraId="526704EA" w14:textId="5534576E" w:rsidR="00A16781" w:rsidRDefault="00A16781" w:rsidP="00237F39">
      <w:pPr>
        <w:ind w:firstLine="0"/>
      </w:pPr>
    </w:p>
    <w:p w14:paraId="26F8EC8B" w14:textId="29D83BAC" w:rsidR="0021531B" w:rsidRPr="00D524D4" w:rsidRDefault="00237F39" w:rsidP="00237F39">
      <w:pPr>
        <w:ind w:firstLine="0"/>
        <w:rPr>
          <w:b/>
        </w:rPr>
      </w:pPr>
      <w:r w:rsidRPr="00D524D4">
        <w:rPr>
          <w:b/>
        </w:rPr>
        <w:t xml:space="preserve">9 </w:t>
      </w:r>
      <w:r w:rsidR="00D524D4">
        <w:rPr>
          <w:b/>
        </w:rPr>
        <w:t>–</w:t>
      </w:r>
      <w:r w:rsidRPr="00D524D4">
        <w:rPr>
          <w:b/>
        </w:rPr>
        <w:t xml:space="preserve"> </w:t>
      </w:r>
      <w:r w:rsidR="0021531B" w:rsidRPr="00D524D4">
        <w:rPr>
          <w:b/>
        </w:rPr>
        <w:t>Nyt fra:</w:t>
      </w:r>
    </w:p>
    <w:p w14:paraId="36974552" w14:textId="59BC26BF" w:rsidR="0021531B" w:rsidRPr="00D524D4" w:rsidRDefault="0021531B" w:rsidP="0021531B">
      <w:pPr>
        <w:pStyle w:val="Listeafsnit"/>
        <w:numPr>
          <w:ilvl w:val="0"/>
          <w:numId w:val="3"/>
        </w:numPr>
        <w:rPr>
          <w:b/>
        </w:rPr>
      </w:pPr>
      <w:r w:rsidRPr="00D524D4">
        <w:rPr>
          <w:b/>
        </w:rPr>
        <w:t>Kirkegårdsudvalget</w:t>
      </w:r>
      <w:r w:rsidR="00D524D4">
        <w:rPr>
          <w:b/>
        </w:rPr>
        <w:t xml:space="preserve">: </w:t>
      </w:r>
      <w:r w:rsidR="00B33F7E">
        <w:t>Udvalget har orienteret sig i udestående sager – der er provstesyn til efteråret</w:t>
      </w:r>
      <w:r w:rsidR="00A56F31">
        <w:t xml:space="preserve"> + almindeligt bygningssyn </w:t>
      </w:r>
      <w:r w:rsidR="00F46AD5">
        <w:t xml:space="preserve">inden sommerferien. </w:t>
      </w:r>
      <w:r w:rsidR="002B1FAD">
        <w:t>Der er installeret udstyr i Ullerslev kirke til at optage søndagsprædikenen</w:t>
      </w:r>
      <w:r w:rsidR="003013A0">
        <w:t xml:space="preserve"> og lægge den på nettet</w:t>
      </w:r>
      <w:r w:rsidR="00CA1449">
        <w:t xml:space="preserve"> automatisk</w:t>
      </w:r>
      <w:r w:rsidR="002B1FAD">
        <w:t>.</w:t>
      </w:r>
      <w:r w:rsidR="00455FC5">
        <w:t xml:space="preserve"> Der er derfor kommet 4Gnet i kirken</w:t>
      </w:r>
    </w:p>
    <w:p w14:paraId="644B36CD" w14:textId="592B3AD4" w:rsidR="0021531B" w:rsidRDefault="0021531B" w:rsidP="0021531B">
      <w:pPr>
        <w:pStyle w:val="Listeafsnit"/>
        <w:numPr>
          <w:ilvl w:val="0"/>
          <w:numId w:val="3"/>
        </w:numPr>
      </w:pPr>
      <w:r w:rsidRPr="002E57FA">
        <w:rPr>
          <w:b/>
        </w:rPr>
        <w:t>Præstegårdsudvalget</w:t>
      </w:r>
      <w:r w:rsidR="00F46AD5" w:rsidRPr="002E57FA">
        <w:rPr>
          <w:b/>
        </w:rPr>
        <w:t>:</w:t>
      </w:r>
      <w:r w:rsidR="00F46AD5">
        <w:t xml:space="preserve"> kommer under det lukkede møde</w:t>
      </w:r>
      <w:r w:rsidR="00455FC5">
        <w:t xml:space="preserve"> – </w:t>
      </w:r>
      <w:r w:rsidR="00345EB1">
        <w:t>vandtilførslen til præstegården er blevet repareret</w:t>
      </w:r>
    </w:p>
    <w:p w14:paraId="34823269" w14:textId="6D65FFBF" w:rsidR="0021531B" w:rsidRDefault="0021531B" w:rsidP="0021531B">
      <w:pPr>
        <w:pStyle w:val="Listeafsnit"/>
        <w:numPr>
          <w:ilvl w:val="0"/>
          <w:numId w:val="3"/>
        </w:numPr>
      </w:pPr>
      <w:r w:rsidRPr="002E57FA">
        <w:rPr>
          <w:b/>
        </w:rPr>
        <w:t>Aktivitetsudvalget</w:t>
      </w:r>
      <w:r w:rsidR="00F46AD5" w:rsidRPr="002E57FA">
        <w:rPr>
          <w:b/>
        </w:rPr>
        <w:t>:</w:t>
      </w:r>
      <w:r w:rsidR="00F46AD5">
        <w:t xml:space="preserve"> </w:t>
      </w:r>
      <w:r w:rsidR="00497B11">
        <w:t>al aktivitet holdes på lavt niveau.</w:t>
      </w:r>
      <w:r w:rsidR="00F93ECE">
        <w:t xml:space="preserve"> Sogneudflugt</w:t>
      </w:r>
      <w:r w:rsidR="008D7F8C">
        <w:t xml:space="preserve"> </w:t>
      </w:r>
      <w:r w:rsidR="00F93ECE">
        <w:t>aflyses</w:t>
      </w:r>
      <w:r w:rsidR="00DA5E97">
        <w:t xml:space="preserve"> i år</w:t>
      </w:r>
      <w:r w:rsidR="00F93ECE">
        <w:t xml:space="preserve">; </w:t>
      </w:r>
      <w:proofErr w:type="spellStart"/>
      <w:r w:rsidR="00F93ECE">
        <w:t>Skt</w:t>
      </w:r>
      <w:proofErr w:type="spellEnd"/>
      <w:r w:rsidR="00F93ECE">
        <w:t xml:space="preserve"> Hans</w:t>
      </w:r>
      <w:r w:rsidR="00017A7A">
        <w:t xml:space="preserve"> </w:t>
      </w:r>
      <w:r w:rsidR="00DA5E97">
        <w:t>bibeholdes. Begge arrangementer lægges</w:t>
      </w:r>
      <w:r w:rsidR="004857E8">
        <w:t xml:space="preserve"> under aktivitetsudvalget.</w:t>
      </w:r>
      <w:r w:rsidR="006567C1">
        <w:t xml:space="preserve"> Minikonfirmander </w:t>
      </w:r>
      <w:r w:rsidR="005476C4">
        <w:t>forventes afviklet i foråret under en eller anden form</w:t>
      </w:r>
    </w:p>
    <w:p w14:paraId="01D4BB1E" w14:textId="14D64A0C" w:rsidR="0021531B" w:rsidRDefault="0021531B" w:rsidP="0021531B">
      <w:pPr>
        <w:pStyle w:val="Listeafsnit"/>
        <w:numPr>
          <w:ilvl w:val="0"/>
          <w:numId w:val="3"/>
        </w:numPr>
      </w:pPr>
      <w:r w:rsidRPr="002E57FA">
        <w:rPr>
          <w:b/>
        </w:rPr>
        <w:t>Præsterne</w:t>
      </w:r>
      <w:r>
        <w:t xml:space="preserve"> </w:t>
      </w:r>
      <w:r w:rsidR="002079F7">
        <w:t>–</w:t>
      </w:r>
      <w:r>
        <w:t xml:space="preserve"> </w:t>
      </w:r>
      <w:r w:rsidR="002079F7">
        <w:t xml:space="preserve">konfirmanderne </w:t>
      </w:r>
      <w:r w:rsidR="00874806">
        <w:t>får den undervisning de skal. E</w:t>
      </w:r>
      <w:r>
        <w:t>kstra konfirmationsdatoer 28+29/8 2021</w:t>
      </w:r>
      <w:r w:rsidR="00FB3178">
        <w:t>.</w:t>
      </w:r>
      <w:r>
        <w:t xml:space="preserve"> </w:t>
      </w:r>
      <w:r w:rsidR="00FB3178">
        <w:t>F</w:t>
      </w:r>
      <w:r>
        <w:t>remtidige konfirmationer: præsterne foreslå også at tilbyde lørdag</w:t>
      </w:r>
      <w:r w:rsidR="008D3B19">
        <w:t>. MR</w:t>
      </w:r>
      <w:r w:rsidR="002079F7">
        <w:t xml:space="preserve"> tilslutter sig.</w:t>
      </w:r>
      <w:r w:rsidR="00874806">
        <w:t xml:space="preserve"> Karin Nebel har fået ny</w:t>
      </w:r>
      <w:r w:rsidR="004C7E70">
        <w:t>t</w:t>
      </w:r>
      <w:r w:rsidR="00874806">
        <w:t xml:space="preserve"> embede fra</w:t>
      </w:r>
      <w:r w:rsidR="004C7E70">
        <w:t xml:space="preserve"> 1/3. </w:t>
      </w:r>
    </w:p>
    <w:p w14:paraId="591B20A0" w14:textId="7459D104" w:rsidR="0021531B" w:rsidRPr="0014346E" w:rsidRDefault="00237F39" w:rsidP="00237F39">
      <w:pPr>
        <w:ind w:firstLine="0"/>
        <w:rPr>
          <w:b/>
        </w:rPr>
      </w:pPr>
      <w:r w:rsidRPr="0014346E">
        <w:rPr>
          <w:b/>
        </w:rPr>
        <w:t xml:space="preserve">10 </w:t>
      </w:r>
      <w:r w:rsidR="00194338">
        <w:rPr>
          <w:b/>
        </w:rPr>
        <w:t>–</w:t>
      </w:r>
      <w:r w:rsidRPr="0014346E">
        <w:rPr>
          <w:b/>
        </w:rPr>
        <w:t xml:space="preserve"> </w:t>
      </w:r>
      <w:r w:rsidR="0021531B" w:rsidRPr="0014346E">
        <w:rPr>
          <w:b/>
        </w:rPr>
        <w:t>Evt.</w:t>
      </w:r>
    </w:p>
    <w:p w14:paraId="42F84CEE" w14:textId="2E613313" w:rsidR="00237F39" w:rsidRDefault="00194338" w:rsidP="00237F39">
      <w:pPr>
        <w:ind w:firstLine="0"/>
      </w:pPr>
      <w:r>
        <w:t xml:space="preserve">- forslag fra graverne ang. containere: </w:t>
      </w:r>
      <w:r w:rsidR="00AB5ABF">
        <w:t>de er meget upraktiske - vil hellere tilbage til den gamle løsning</w:t>
      </w:r>
      <w:r w:rsidR="008748B6">
        <w:t>. Kirkeværgen ser på det til næste gang.</w:t>
      </w:r>
    </w:p>
    <w:p w14:paraId="743527FF" w14:textId="364C5CAB" w:rsidR="00194338" w:rsidRDefault="00194338" w:rsidP="00237F39">
      <w:pPr>
        <w:ind w:firstLine="0"/>
      </w:pPr>
    </w:p>
    <w:p w14:paraId="00BF72D9" w14:textId="3C0BF138" w:rsidR="0021531B" w:rsidRPr="002E57FA" w:rsidRDefault="00237F39" w:rsidP="00237F39">
      <w:pPr>
        <w:ind w:firstLine="0"/>
        <w:rPr>
          <w:b/>
        </w:rPr>
      </w:pPr>
      <w:r w:rsidRPr="002E57FA">
        <w:rPr>
          <w:b/>
        </w:rPr>
        <w:t xml:space="preserve">11 - </w:t>
      </w:r>
      <w:r w:rsidR="0021531B" w:rsidRPr="002E57FA">
        <w:rPr>
          <w:b/>
        </w:rPr>
        <w:t>Afventende punkter</w:t>
      </w:r>
    </w:p>
    <w:p w14:paraId="4BA59558" w14:textId="4E1FB71F" w:rsidR="0021531B" w:rsidRDefault="0021531B" w:rsidP="0021531B">
      <w:pPr>
        <w:pStyle w:val="Listeafsnit"/>
        <w:numPr>
          <w:ilvl w:val="0"/>
          <w:numId w:val="3"/>
        </w:numPr>
      </w:pPr>
      <w:r>
        <w:t>Generelle vedtægter (ER), budget 2021 (Dorrit), opdatere Skovbo data (BT/Dorrit)</w:t>
      </w:r>
      <w:r w:rsidR="00347341">
        <w:t xml:space="preserve">, </w:t>
      </w:r>
    </w:p>
    <w:p w14:paraId="545F959F" w14:textId="77777777" w:rsidR="00237F39" w:rsidRDefault="00237F39" w:rsidP="00237F39">
      <w:pPr>
        <w:pStyle w:val="Listeafsnit"/>
        <w:ind w:firstLine="0"/>
      </w:pPr>
    </w:p>
    <w:p w14:paraId="2A5F38BF" w14:textId="1E8E533A" w:rsidR="0021531B" w:rsidRPr="005C4B96" w:rsidRDefault="00237F39" w:rsidP="00237F39">
      <w:pPr>
        <w:ind w:firstLine="0"/>
        <w:rPr>
          <w:b/>
        </w:rPr>
      </w:pPr>
      <w:r w:rsidRPr="005C4B96">
        <w:rPr>
          <w:b/>
        </w:rPr>
        <w:t xml:space="preserve">12 - </w:t>
      </w:r>
      <w:r w:rsidR="0021531B" w:rsidRPr="005C4B96">
        <w:rPr>
          <w:b/>
        </w:rPr>
        <w:t>Næste møde: 02.03.2021, kl. 17.30 på Dalgaard</w:t>
      </w:r>
    </w:p>
    <w:p w14:paraId="022015F2" w14:textId="77777777" w:rsidR="00237F39" w:rsidRDefault="00237F39" w:rsidP="00237F39">
      <w:pPr>
        <w:ind w:firstLine="0"/>
      </w:pPr>
    </w:p>
    <w:p w14:paraId="500324F5" w14:textId="158FE2BC" w:rsidR="0021531B" w:rsidRPr="00F03D0C" w:rsidRDefault="00237F39" w:rsidP="00B25786">
      <w:pPr>
        <w:ind w:firstLine="0"/>
      </w:pPr>
      <w:r>
        <w:t xml:space="preserve">13 - </w:t>
      </w:r>
      <w:r w:rsidR="0021531B">
        <w:t>Lukket punkt</w:t>
      </w:r>
    </w:p>
    <w:sectPr w:rsidR="0021531B" w:rsidRPr="00F03D0C" w:rsidSect="00323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0867"/>
    <w:multiLevelType w:val="hybridMultilevel"/>
    <w:tmpl w:val="CCC8C7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7273C"/>
    <w:multiLevelType w:val="hybridMultilevel"/>
    <w:tmpl w:val="806E86D0"/>
    <w:lvl w:ilvl="0" w:tplc="907436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DD4C62"/>
    <w:multiLevelType w:val="hybridMultilevel"/>
    <w:tmpl w:val="6B6231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80"/>
    <w:rsid w:val="00017A7A"/>
    <w:rsid w:val="000A22A5"/>
    <w:rsid w:val="000D05E7"/>
    <w:rsid w:val="000F3C4B"/>
    <w:rsid w:val="00102CCC"/>
    <w:rsid w:val="0014346E"/>
    <w:rsid w:val="0016234D"/>
    <w:rsid w:val="00186C4E"/>
    <w:rsid w:val="00194338"/>
    <w:rsid w:val="001955E9"/>
    <w:rsid w:val="002079F7"/>
    <w:rsid w:val="0021531B"/>
    <w:rsid w:val="00237F39"/>
    <w:rsid w:val="002912A8"/>
    <w:rsid w:val="002925D6"/>
    <w:rsid w:val="002A1C80"/>
    <w:rsid w:val="002B1FAD"/>
    <w:rsid w:val="002E4309"/>
    <w:rsid w:val="002E57FA"/>
    <w:rsid w:val="003013A0"/>
    <w:rsid w:val="00316327"/>
    <w:rsid w:val="00323858"/>
    <w:rsid w:val="00330FDE"/>
    <w:rsid w:val="00341D1A"/>
    <w:rsid w:val="00345EB1"/>
    <w:rsid w:val="00347341"/>
    <w:rsid w:val="00377F81"/>
    <w:rsid w:val="00390001"/>
    <w:rsid w:val="003B559C"/>
    <w:rsid w:val="003C16E6"/>
    <w:rsid w:val="003F66F3"/>
    <w:rsid w:val="00414363"/>
    <w:rsid w:val="0044750F"/>
    <w:rsid w:val="00455FC5"/>
    <w:rsid w:val="004857E8"/>
    <w:rsid w:val="0049138E"/>
    <w:rsid w:val="00497B11"/>
    <w:rsid w:val="004C7E70"/>
    <w:rsid w:val="004D1135"/>
    <w:rsid w:val="004D19CE"/>
    <w:rsid w:val="005476C4"/>
    <w:rsid w:val="00570398"/>
    <w:rsid w:val="005B1BDF"/>
    <w:rsid w:val="005B2C1A"/>
    <w:rsid w:val="005C4B96"/>
    <w:rsid w:val="0060369D"/>
    <w:rsid w:val="006567C1"/>
    <w:rsid w:val="00695905"/>
    <w:rsid w:val="0070499E"/>
    <w:rsid w:val="00727647"/>
    <w:rsid w:val="007333D3"/>
    <w:rsid w:val="00733472"/>
    <w:rsid w:val="007B3799"/>
    <w:rsid w:val="007B6E1E"/>
    <w:rsid w:val="00807919"/>
    <w:rsid w:val="00837FB3"/>
    <w:rsid w:val="0084029A"/>
    <w:rsid w:val="00866804"/>
    <w:rsid w:val="00874806"/>
    <w:rsid w:val="008748B6"/>
    <w:rsid w:val="00891C00"/>
    <w:rsid w:val="00896FF5"/>
    <w:rsid w:val="008D3B19"/>
    <w:rsid w:val="008D7F8C"/>
    <w:rsid w:val="008F52B5"/>
    <w:rsid w:val="009C7390"/>
    <w:rsid w:val="009F7763"/>
    <w:rsid w:val="00A07EE1"/>
    <w:rsid w:val="00A16781"/>
    <w:rsid w:val="00A54FB2"/>
    <w:rsid w:val="00A56F31"/>
    <w:rsid w:val="00A95496"/>
    <w:rsid w:val="00A9660D"/>
    <w:rsid w:val="00AB4570"/>
    <w:rsid w:val="00AB5ABF"/>
    <w:rsid w:val="00AC49B6"/>
    <w:rsid w:val="00AC5092"/>
    <w:rsid w:val="00AC5170"/>
    <w:rsid w:val="00B0373D"/>
    <w:rsid w:val="00B075F3"/>
    <w:rsid w:val="00B25786"/>
    <w:rsid w:val="00B33F7E"/>
    <w:rsid w:val="00BA248D"/>
    <w:rsid w:val="00BB59B4"/>
    <w:rsid w:val="00C008C6"/>
    <w:rsid w:val="00C04759"/>
    <w:rsid w:val="00C51278"/>
    <w:rsid w:val="00C73456"/>
    <w:rsid w:val="00C856AC"/>
    <w:rsid w:val="00CA1449"/>
    <w:rsid w:val="00CC7A7E"/>
    <w:rsid w:val="00D47BD6"/>
    <w:rsid w:val="00D524D4"/>
    <w:rsid w:val="00D942CC"/>
    <w:rsid w:val="00D96AB3"/>
    <w:rsid w:val="00DA5E97"/>
    <w:rsid w:val="00DB153F"/>
    <w:rsid w:val="00DB23EB"/>
    <w:rsid w:val="00DE447A"/>
    <w:rsid w:val="00DE71DC"/>
    <w:rsid w:val="00E1497D"/>
    <w:rsid w:val="00E35DD0"/>
    <w:rsid w:val="00E82857"/>
    <w:rsid w:val="00E97C79"/>
    <w:rsid w:val="00ED0100"/>
    <w:rsid w:val="00ED5760"/>
    <w:rsid w:val="00F03D0C"/>
    <w:rsid w:val="00F46AD5"/>
    <w:rsid w:val="00F93ECE"/>
    <w:rsid w:val="00F97C41"/>
    <w:rsid w:val="00FB3178"/>
    <w:rsid w:val="00FD44D3"/>
    <w:rsid w:val="0C9AB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A644"/>
  <w15:chartTrackingRefBased/>
  <w15:docId w15:val="{A0239F9C-16C0-4904-9B4C-FF8E33EA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  <w:ind w:firstLine="130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A1C8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34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3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545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Wagner Mollerup</dc:creator>
  <cp:keywords/>
  <dc:description/>
  <cp:lastModifiedBy>Anne Kathrine Rafn Hauge</cp:lastModifiedBy>
  <cp:revision>96</cp:revision>
  <cp:lastPrinted>2021-02-02T19:47:00Z</cp:lastPrinted>
  <dcterms:created xsi:type="dcterms:W3CDTF">2021-02-02T10:33:00Z</dcterms:created>
  <dcterms:modified xsi:type="dcterms:W3CDTF">2021-02-02T19:47:00Z</dcterms:modified>
</cp:coreProperties>
</file>